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C822A3" w:rsidRPr="00C822A3" w:rsidRDefault="00C822A3" w:rsidP="00C822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2A3"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C822A3" w:rsidRPr="00C822A3" w:rsidRDefault="00C822A3" w:rsidP="00C822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2A3">
        <w:rPr>
          <w:rFonts w:ascii="Times New Roman" w:hAnsi="Times New Roman" w:cs="Times New Roman"/>
          <w:b/>
          <w:sz w:val="28"/>
          <w:szCs w:val="28"/>
        </w:rPr>
        <w:t>«Птицы»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1998A57" wp14:editId="5A5D1182">
            <wp:simplePos x="0" y="0"/>
            <wp:positionH relativeFrom="column">
              <wp:posOffset>3041015</wp:posOffset>
            </wp:positionH>
            <wp:positionV relativeFrom="paragraph">
              <wp:posOffset>207645</wp:posOffset>
            </wp:positionV>
            <wp:extent cx="2920365" cy="1703705"/>
            <wp:effectExtent l="0" t="0" r="0" b="0"/>
            <wp:wrapThrough wrapText="bothSides">
              <wp:wrapPolygon edited="0">
                <wp:start x="0" y="0"/>
                <wp:lineTo x="0" y="21254"/>
                <wp:lineTo x="21417" y="21254"/>
                <wp:lineTo x="21417" y="0"/>
                <wp:lineTo x="0" y="0"/>
              </wp:wrapPolygon>
            </wp:wrapThrough>
            <wp:docPr id="2" name="Рисунок 2" descr="https://1.bp.blogspot.com/-mwUQX-b6JHg/XkbogX55-II/AAAAAAAAFsE/4RtRd4fDSCIgTSflqCUWDxonRblOh8EkQCLcBGAsYHQ/s160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mwUQX-b6JHg/XkbogX55-II/AAAAAAAAFsE/4RtRd4fDSCIgTSflqCUWDxonRblOh8EkQCLcBGAsYHQ/s1600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5" t="9002"/>
                    <a:stretch/>
                  </pic:blipFill>
                  <pic:spPr bwMode="auto">
                    <a:xfrm>
                      <a:off x="0" y="0"/>
                      <a:ext cx="2920365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2A3">
        <w:rPr>
          <w:rFonts w:ascii="Times New Roman" w:hAnsi="Times New Roman" w:cs="Times New Roman"/>
          <w:b/>
          <w:sz w:val="28"/>
          <w:szCs w:val="28"/>
        </w:rPr>
        <w:t>Тема: «Пернатые гости»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F758344" wp14:editId="1A3995C8">
            <wp:simplePos x="0" y="0"/>
            <wp:positionH relativeFrom="column">
              <wp:posOffset>3041015</wp:posOffset>
            </wp:positionH>
            <wp:positionV relativeFrom="paragraph">
              <wp:posOffset>1883410</wp:posOffset>
            </wp:positionV>
            <wp:extent cx="2920365" cy="1703070"/>
            <wp:effectExtent l="0" t="0" r="0" b="0"/>
            <wp:wrapThrough wrapText="bothSides">
              <wp:wrapPolygon edited="0">
                <wp:start x="0" y="0"/>
                <wp:lineTo x="0" y="21262"/>
                <wp:lineTo x="21417" y="21262"/>
                <wp:lineTo x="21417" y="0"/>
                <wp:lineTo x="0" y="0"/>
              </wp:wrapPolygon>
            </wp:wrapThrough>
            <wp:docPr id="3" name="Рисунок 3" descr="https://ds05.infourok.ru/uploads/ex/0a31/00083408-85ee3e74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a31/00083408-85ee3e74/img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1" t="5504" r="6556" b="10397"/>
                    <a:stretch/>
                  </pic:blipFill>
                  <pic:spPr bwMode="auto">
                    <a:xfrm>
                      <a:off x="0" y="0"/>
                      <a:ext cx="292036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2A3">
        <w:rPr>
          <w:rFonts w:ascii="Times New Roman" w:hAnsi="Times New Roman" w:cs="Times New Roman"/>
          <w:sz w:val="28"/>
          <w:szCs w:val="28"/>
        </w:rPr>
        <w:t>Закрепить знание ребёнка о птицах, уточнить внешние признаки птиц, кого называют птицей, какие они бывают, где живут, особенности внешнего строения, позволяющие летать. Уточнить представления о знакомых птицах, условиях их обитания, роли человека в жизни птиц.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t>К нам в гости прилетели птицы.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t>Какие птицы прилетели?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t>Чем питаются птицы?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t>Может быть они голодные?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t xml:space="preserve">Чем мы будем угощать птиц </w:t>
      </w:r>
      <w:proofErr w:type="gramStart"/>
      <w:r w:rsidRPr="00C822A3">
        <w:rPr>
          <w:rFonts w:ascii="Times New Roman" w:hAnsi="Times New Roman" w:cs="Times New Roman"/>
          <w:sz w:val="28"/>
          <w:szCs w:val="28"/>
        </w:rPr>
        <w:t>?и</w:t>
      </w:r>
      <w:proofErr w:type="gramEnd"/>
      <w:r w:rsidRPr="00C822A3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2A3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b/>
          <w:sz w:val="28"/>
          <w:szCs w:val="28"/>
        </w:rPr>
        <w:t>Птички прилетали</w:t>
      </w:r>
      <w:r w:rsidRPr="00C822A3">
        <w:rPr>
          <w:rFonts w:ascii="Times New Roman" w:hAnsi="Times New Roman" w:cs="Times New Roman"/>
          <w:sz w:val="28"/>
          <w:szCs w:val="28"/>
        </w:rPr>
        <w:t xml:space="preserve">  - </w:t>
      </w:r>
      <w:r w:rsidRPr="00C822A3">
        <w:rPr>
          <w:rFonts w:ascii="Times New Roman" w:hAnsi="Times New Roman" w:cs="Times New Roman"/>
          <w:i/>
          <w:iCs/>
          <w:sz w:val="28"/>
          <w:szCs w:val="28"/>
        </w:rPr>
        <w:t>Большие пальцы цепляем, как крючки друг за друга, остальными  машем, как крыльями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22A3">
        <w:rPr>
          <w:rFonts w:ascii="Times New Roman" w:hAnsi="Times New Roman" w:cs="Times New Roman"/>
          <w:b/>
          <w:sz w:val="28"/>
          <w:szCs w:val="28"/>
        </w:rPr>
        <w:t>Крыльями махали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b/>
          <w:sz w:val="28"/>
          <w:szCs w:val="28"/>
        </w:rPr>
        <w:t>Сели, посидели</w:t>
      </w:r>
      <w:r w:rsidRPr="00C822A3">
        <w:rPr>
          <w:rFonts w:ascii="Times New Roman" w:hAnsi="Times New Roman" w:cs="Times New Roman"/>
          <w:sz w:val="28"/>
          <w:szCs w:val="28"/>
        </w:rPr>
        <w:t xml:space="preserve"> - </w:t>
      </w:r>
      <w:r w:rsidRPr="00C822A3">
        <w:rPr>
          <w:rFonts w:ascii="Times New Roman" w:hAnsi="Times New Roman" w:cs="Times New Roman"/>
          <w:i/>
          <w:iCs/>
          <w:sz w:val="28"/>
          <w:szCs w:val="28"/>
        </w:rPr>
        <w:t>Кисти рук собираем в кулачки и фалангами вниз кладем на стол</w:t>
      </w:r>
    </w:p>
    <w:p w:rsidR="00C822A3" w:rsidRPr="00C822A3" w:rsidRDefault="00C822A3" w:rsidP="00C822A3">
      <w:pPr>
        <w:pBdr>
          <w:bottom w:val="dotted" w:sz="24" w:space="1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b/>
          <w:sz w:val="28"/>
          <w:szCs w:val="28"/>
        </w:rPr>
        <w:t>Дальше полетели</w:t>
      </w:r>
      <w:r w:rsidRPr="00C822A3">
        <w:rPr>
          <w:rFonts w:ascii="Times New Roman" w:hAnsi="Times New Roman" w:cs="Times New Roman"/>
          <w:sz w:val="28"/>
          <w:szCs w:val="28"/>
        </w:rPr>
        <w:t xml:space="preserve">. - </w:t>
      </w:r>
      <w:r w:rsidRPr="00C822A3">
        <w:rPr>
          <w:rFonts w:ascii="Times New Roman" w:hAnsi="Times New Roman" w:cs="Times New Roman"/>
          <w:i/>
          <w:iCs/>
          <w:sz w:val="28"/>
          <w:szCs w:val="28"/>
        </w:rPr>
        <w:t>Повторяем первое движение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2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2E33D779" wp14:editId="15DE112E">
            <wp:simplePos x="0" y="0"/>
            <wp:positionH relativeFrom="column">
              <wp:posOffset>3956685</wp:posOffset>
            </wp:positionH>
            <wp:positionV relativeFrom="paragraph">
              <wp:posOffset>263525</wp:posOffset>
            </wp:positionV>
            <wp:extent cx="2005965" cy="1705610"/>
            <wp:effectExtent l="0" t="0" r="0" b="8890"/>
            <wp:wrapThrough wrapText="bothSides">
              <wp:wrapPolygon edited="0">
                <wp:start x="0" y="0"/>
                <wp:lineTo x="0" y="21471"/>
                <wp:lineTo x="21333" y="21471"/>
                <wp:lineTo x="21333" y="0"/>
                <wp:lineTo x="0" y="0"/>
              </wp:wrapPolygon>
            </wp:wrapThrough>
            <wp:docPr id="1" name="Рисунок 1" descr="https://www.maam.ru/upload/blogs/0e6dbd76cc055136f5139e1e19a04d1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0e6dbd76cc055136f5139e1e19a04d19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76" t="6781" r="8505" b="14234"/>
                    <a:stretch/>
                  </pic:blipFill>
                  <pic:spPr bwMode="auto">
                    <a:xfrm>
                      <a:off x="0" y="0"/>
                      <a:ext cx="2005965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2A3">
        <w:rPr>
          <w:rFonts w:ascii="Times New Roman" w:hAnsi="Times New Roman" w:cs="Times New Roman"/>
          <w:b/>
          <w:bCs/>
          <w:sz w:val="28"/>
          <w:szCs w:val="28"/>
        </w:rPr>
        <w:t>Конструирование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2A3">
        <w:rPr>
          <w:rFonts w:ascii="Times New Roman" w:hAnsi="Times New Roman" w:cs="Times New Roman"/>
          <w:b/>
          <w:bCs/>
          <w:sz w:val="28"/>
          <w:szCs w:val="28"/>
        </w:rPr>
        <w:t>Тема: «Зимующие птицы»</w:t>
      </w:r>
      <w:r w:rsidRPr="00C822A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t>Закрепить знание ребёнка строить по образцу домик - кормушку для птиц; выделять его основные части (основание, стенки, крыша), объяснять их функциональное назначение.</w:t>
      </w:r>
    </w:p>
    <w:p w:rsidR="00C822A3" w:rsidRPr="00C822A3" w:rsidRDefault="00C822A3" w:rsidP="00C822A3">
      <w:pPr>
        <w:pBdr>
          <w:bottom w:val="dotted" w:sz="24" w:space="1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lastRenderedPageBreak/>
        <w:t xml:space="preserve">Учить строить кормушку - домик из трех видов строительного материала (кирпичик, треугольная призма, пластина); </w:t>
      </w:r>
      <w:r w:rsidRPr="00C822A3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345CB7C" wp14:editId="279C093F">
            <wp:simplePos x="0" y="0"/>
            <wp:positionH relativeFrom="column">
              <wp:posOffset>4018915</wp:posOffset>
            </wp:positionH>
            <wp:positionV relativeFrom="paragraph">
              <wp:posOffset>-179070</wp:posOffset>
            </wp:positionV>
            <wp:extent cx="1991995" cy="1559560"/>
            <wp:effectExtent l="0" t="0" r="8255" b="2540"/>
            <wp:wrapThrough wrapText="bothSides">
              <wp:wrapPolygon edited="0">
                <wp:start x="0" y="0"/>
                <wp:lineTo x="0" y="21371"/>
                <wp:lineTo x="21483" y="21371"/>
                <wp:lineTo x="21483" y="0"/>
                <wp:lineTo x="0" y="0"/>
              </wp:wrapPolygon>
            </wp:wrapThrough>
            <wp:docPr id="4" name="Рисунок 4" descr="https://rusinfo.info/wp-content/uploads/3/0/7/30705182bfffc8aae232dae1b6bbf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sinfo.info/wp-content/uploads/3/0/7/30705182bfffc8aae232dae1b6bbfad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2A3">
        <w:rPr>
          <w:rFonts w:ascii="Times New Roman" w:hAnsi="Times New Roman" w:cs="Times New Roman"/>
          <w:sz w:val="28"/>
          <w:szCs w:val="28"/>
        </w:rPr>
        <w:t>соединять детали по горизонтали и вертикали в вертикальной конструкции; правильно соединять части конструкции в целую постройку; зрительно контролировать правильность выполнения образца.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22A3">
        <w:rPr>
          <w:rFonts w:ascii="Times New Roman" w:hAnsi="Times New Roman" w:cs="Times New Roman"/>
          <w:b/>
          <w:sz w:val="28"/>
          <w:szCs w:val="28"/>
        </w:rPr>
        <w:t>Рисование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22A3">
        <w:rPr>
          <w:rFonts w:ascii="Times New Roman" w:hAnsi="Times New Roman" w:cs="Times New Roman"/>
          <w:b/>
          <w:sz w:val="28"/>
          <w:szCs w:val="28"/>
        </w:rPr>
        <w:t>Тема «Птички весело гуляют»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bCs/>
          <w:sz w:val="28"/>
          <w:szCs w:val="28"/>
        </w:rPr>
        <w:t>Закрепить знания о строении птиц; обучать нетрадиционной технике рисования - с помощью отпечатка ладони; развивать чувство ритма и мелкую моторику, координацию движений пальцев рук. </w:t>
      </w:r>
      <w:r w:rsidRPr="00C822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281B8E62" wp14:editId="4431FD93">
            <wp:simplePos x="0" y="0"/>
            <wp:positionH relativeFrom="column">
              <wp:posOffset>2331720</wp:posOffset>
            </wp:positionH>
            <wp:positionV relativeFrom="paragraph">
              <wp:posOffset>141605</wp:posOffset>
            </wp:positionV>
            <wp:extent cx="1910080" cy="1330960"/>
            <wp:effectExtent l="57150" t="57150" r="52070" b="59690"/>
            <wp:wrapThrough wrapText="bothSides">
              <wp:wrapPolygon edited="0">
                <wp:start x="-646" y="-927"/>
                <wp:lineTo x="-646" y="22260"/>
                <wp:lineTo x="21973" y="22260"/>
                <wp:lineTo x="21973" y="-927"/>
                <wp:lineTo x="-646" y="-927"/>
              </wp:wrapPolygon>
            </wp:wrapThrough>
            <wp:docPr id="6" name="Рисунок 6" descr="https://cs1.clodo.ru/v1/CLODO_d91c9134e75c9ddda296d624614f75d0/upload-9757a5486dd072a4bf22fa412c77a612/iblock/4e8/img_20180208_181610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s1.clodo.ru/v1/CLODO_d91c9134e75c9ddda296d624614f75d0/upload-9757a5486dd072a4bf22fa412c77a612/iblock/4e8/img_20180208_181610_1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9" t="9196" r="4558" b="12260"/>
                    <a:stretch/>
                  </pic:blipFill>
                  <pic:spPr bwMode="auto">
                    <a:xfrm>
                      <a:off x="0" y="0"/>
                      <a:ext cx="1910080" cy="133096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2A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4CD9BE2D" wp14:editId="5861B304">
            <wp:simplePos x="0" y="0"/>
            <wp:positionH relativeFrom="column">
              <wp:posOffset>911860</wp:posOffset>
            </wp:positionH>
            <wp:positionV relativeFrom="paragraph">
              <wp:posOffset>86995</wp:posOffset>
            </wp:positionV>
            <wp:extent cx="995680" cy="1410970"/>
            <wp:effectExtent l="57150" t="57150" r="52070" b="55880"/>
            <wp:wrapThrough wrapText="bothSides">
              <wp:wrapPolygon edited="0">
                <wp:start x="-1240" y="-875"/>
                <wp:lineTo x="-1240" y="22164"/>
                <wp:lineTo x="22316" y="22164"/>
                <wp:lineTo x="22316" y="-875"/>
                <wp:lineTo x="-1240" y="-875"/>
              </wp:wrapPolygon>
            </wp:wrapThrough>
            <wp:docPr id="5" name="Рисунок 5" descr="https://cs1.clodo.ru/v1/CLODO_d91c9134e75c9ddda296d624614f75d0/upload-9757a5486dd072a4bf22fa412c77a612/iblock/6b9/6b988717fa7f824e99cca9df13410482/0001-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1.clodo.ru/v1/CLODO_d91c9134e75c9ddda296d624614f75d0/upload-9757a5486dd072a4bf22fa412c77a612/iblock/6b9/6b988717fa7f824e99cca9df13410482/0001-_1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41097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2A3" w:rsidRPr="00C822A3" w:rsidRDefault="00C822A3" w:rsidP="00C822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22A3" w:rsidRPr="00C822A3" w:rsidRDefault="00C822A3" w:rsidP="00C822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22A3" w:rsidRPr="00C822A3" w:rsidRDefault="00C822A3" w:rsidP="00C822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22A3" w:rsidRPr="00C822A3" w:rsidRDefault="00C822A3" w:rsidP="00C822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22A3" w:rsidRPr="00C822A3" w:rsidRDefault="00C822A3" w:rsidP="00C822A3">
      <w:pPr>
        <w:pBdr>
          <w:bottom w:val="dotted" w:sz="2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22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371D8528" wp14:editId="028A2E2B">
            <wp:simplePos x="0" y="0"/>
            <wp:positionH relativeFrom="column">
              <wp:posOffset>4023360</wp:posOffset>
            </wp:positionH>
            <wp:positionV relativeFrom="paragraph">
              <wp:posOffset>184785</wp:posOffset>
            </wp:positionV>
            <wp:extent cx="1910080" cy="1433830"/>
            <wp:effectExtent l="57150" t="57150" r="52070" b="52070"/>
            <wp:wrapThrough wrapText="bothSides">
              <wp:wrapPolygon edited="0">
                <wp:start x="-646" y="-861"/>
                <wp:lineTo x="-646" y="22097"/>
                <wp:lineTo x="21973" y="22097"/>
                <wp:lineTo x="21973" y="-861"/>
                <wp:lineTo x="-646" y="-861"/>
              </wp:wrapPolygon>
            </wp:wrapThrough>
            <wp:docPr id="8" name="Рисунок 8" descr="https://ds04.infourok.ru/uploads/ex/07bc/0006494b-8d378c95/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bc/0006494b-8d378c95/img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43383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2A3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22A3">
        <w:rPr>
          <w:rFonts w:ascii="Times New Roman" w:hAnsi="Times New Roman" w:cs="Times New Roman"/>
          <w:b/>
          <w:sz w:val="28"/>
          <w:szCs w:val="28"/>
        </w:rPr>
        <w:t>Тема: «Перелётные птицы»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0A19EAE9" wp14:editId="1F55A479">
            <wp:simplePos x="0" y="0"/>
            <wp:positionH relativeFrom="column">
              <wp:posOffset>4023360</wp:posOffset>
            </wp:positionH>
            <wp:positionV relativeFrom="paragraph">
              <wp:posOffset>1195705</wp:posOffset>
            </wp:positionV>
            <wp:extent cx="1910080" cy="1433830"/>
            <wp:effectExtent l="57150" t="57150" r="52070" b="52070"/>
            <wp:wrapThrough wrapText="bothSides">
              <wp:wrapPolygon edited="0">
                <wp:start x="-646" y="-861"/>
                <wp:lineTo x="-646" y="22097"/>
                <wp:lineTo x="21973" y="22097"/>
                <wp:lineTo x="21973" y="-861"/>
                <wp:lineTo x="-646" y="-861"/>
              </wp:wrapPolygon>
            </wp:wrapThrough>
            <wp:docPr id="7" name="Рисунок 7" descr="https://4.bp.blogspot.com/-Uyn-xK5YNsU/Wt3wR5NZ0RI/AAAAAAAAC1c/oJdjZ0ijx1A8srQLd8JWgHbWyQt6BRUXACLcBGAs/s1600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Uyn-xK5YNsU/Wt3wR5NZ0RI/AAAAAAAAC1c/oJdjZ0ijx1A8srQLd8JWgHbWyQt6BRUXACLcBGAs/s1600/img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43383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2A3">
        <w:rPr>
          <w:rFonts w:ascii="Times New Roman" w:hAnsi="Times New Roman" w:cs="Times New Roman"/>
          <w:sz w:val="28"/>
          <w:szCs w:val="28"/>
        </w:rPr>
        <w:t>Обобщать словарь ребёнка представление о птицах: у всех птиц есть клюв, тело покрыто    перьями,   два крыла, две ноги, птенцы появляются из яйца.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t>Учить детей соотносить изменения в природе с жизнью птиц весной.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lastRenderedPageBreak/>
        <w:t>Развивать мышление, связную речь, слуховое и зрительное внимание. Воспитывать бережное отношение к птицам, чувство любви к окружающему миру.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t>Беседа о птицах.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t>Рассматривание иллюстраций " Зимующие птицы", "Перелетные птицы".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t>Чтение рассказов, сказок, загадок о птицах.</w:t>
      </w:r>
    </w:p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C822A3">
        <w:rPr>
          <w:rFonts w:ascii="Times New Roman" w:hAnsi="Times New Roman" w:cs="Times New Roman"/>
          <w:color w:val="FF0000"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3393666D" wp14:editId="38CD4232">
            <wp:simplePos x="0" y="0"/>
            <wp:positionH relativeFrom="column">
              <wp:posOffset>4883785</wp:posOffset>
            </wp:positionH>
            <wp:positionV relativeFrom="paragraph">
              <wp:posOffset>42545</wp:posOffset>
            </wp:positionV>
            <wp:extent cx="1177925" cy="1432560"/>
            <wp:effectExtent l="57150" t="57150" r="60325" b="53340"/>
            <wp:wrapThrough wrapText="bothSides">
              <wp:wrapPolygon edited="0">
                <wp:start x="-1048" y="-862"/>
                <wp:lineTo x="-1048" y="22117"/>
                <wp:lineTo x="22357" y="22117"/>
                <wp:lineTo x="22357" y="-862"/>
                <wp:lineTo x="-1048" y="-862"/>
              </wp:wrapPolygon>
            </wp:wrapThrough>
            <wp:docPr id="9" name="Рисунок 9" descr="https://i.pinimg.com/736x/f1/c5/29/f1c529f5fb21bd66b1beaf3c7442a207--puzzles-tan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f1/c5/29/f1c529f5fb21bd66b1beaf3c7442a207--puzzles-tangra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43256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2A3">
        <w:rPr>
          <w:rFonts w:ascii="Times New Roman" w:hAnsi="Times New Roman" w:cs="Times New Roman"/>
          <w:color w:val="FF0000"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35714B26" wp14:editId="565CBDE8">
            <wp:simplePos x="0" y="0"/>
            <wp:positionH relativeFrom="column">
              <wp:posOffset>3300095</wp:posOffset>
            </wp:positionH>
            <wp:positionV relativeFrom="paragraph">
              <wp:posOffset>42545</wp:posOffset>
            </wp:positionV>
            <wp:extent cx="1350645" cy="1440815"/>
            <wp:effectExtent l="57150" t="57150" r="59055" b="64135"/>
            <wp:wrapThrough wrapText="bothSides">
              <wp:wrapPolygon edited="0">
                <wp:start x="-914" y="-857"/>
                <wp:lineTo x="-914" y="22276"/>
                <wp:lineTo x="22240" y="22276"/>
                <wp:lineTo x="22240" y="-857"/>
                <wp:lineTo x="-914" y="-857"/>
              </wp:wrapPolygon>
            </wp:wrapThrough>
            <wp:docPr id="10" name="Рисунок 10" descr="http://3.bp.blogspot.com/-gnyMmSXZDb0/UKH1IO4RN2I/AAAAAAAAAok/WdEWspy_9YY/s1600/IMG_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gnyMmSXZDb0/UKH1IO4RN2I/AAAAAAAAAok/WdEWspy_9YY/s1600/IMG_00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4" t="15873" r="18220"/>
                    <a:stretch/>
                  </pic:blipFill>
                  <pic:spPr bwMode="auto">
                    <a:xfrm>
                      <a:off x="0" y="0"/>
                      <a:ext cx="1350645" cy="144081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2A3">
        <w:rPr>
          <w:rFonts w:ascii="Times New Roman" w:hAnsi="Times New Roman" w:cs="Times New Roman"/>
          <w:b/>
          <w:color w:val="FF0000"/>
          <w:sz w:val="28"/>
          <w:szCs w:val="28"/>
        </w:rPr>
        <w:t>Развивать умение складывать фигуру птиц из геометрических фигур (моделирование).</w:t>
      </w:r>
    </w:p>
    <w:bookmarkEnd w:id="0"/>
    <w:p w:rsidR="00C822A3" w:rsidRPr="00C822A3" w:rsidRDefault="00C822A3" w:rsidP="00C82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2A3" w:rsidRPr="00C822A3" w:rsidRDefault="00C822A3" w:rsidP="00C822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22A3" w:rsidRPr="00C822A3" w:rsidRDefault="00C822A3" w:rsidP="00C822A3">
      <w:pPr>
        <w:pBdr>
          <w:bottom w:val="dotted" w:sz="24" w:space="1" w:color="auto"/>
        </w:pBdr>
        <w:tabs>
          <w:tab w:val="left" w:pos="380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2A3" w:rsidRPr="00C822A3" w:rsidRDefault="00C822A3" w:rsidP="00C822A3">
      <w:pPr>
        <w:tabs>
          <w:tab w:val="left" w:pos="380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22A3">
        <w:rPr>
          <w:rFonts w:ascii="Times New Roman" w:hAnsi="Times New Roman" w:cs="Times New Roman"/>
          <w:b/>
          <w:sz w:val="28"/>
          <w:szCs w:val="28"/>
        </w:rPr>
        <w:t>Лепка</w:t>
      </w:r>
    </w:p>
    <w:p w:rsidR="00C822A3" w:rsidRPr="00C822A3" w:rsidRDefault="00C822A3" w:rsidP="00C822A3">
      <w:pPr>
        <w:tabs>
          <w:tab w:val="left" w:pos="380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22A3">
        <w:rPr>
          <w:rFonts w:ascii="Times New Roman" w:hAnsi="Times New Roman" w:cs="Times New Roman"/>
          <w:b/>
          <w:sz w:val="28"/>
          <w:szCs w:val="28"/>
        </w:rPr>
        <w:t>Тема: «Птичка невеличка»</w:t>
      </w:r>
    </w:p>
    <w:p w:rsidR="00C822A3" w:rsidRPr="00C822A3" w:rsidRDefault="00C822A3" w:rsidP="00C822A3">
      <w:pPr>
        <w:tabs>
          <w:tab w:val="left" w:pos="380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t xml:space="preserve">Учить ребёнка лепить птичку из нескольких частей. Показать способ  деления бруска пластилина на части с помощью стеки.  Закреплять умения детей раскатывать, оттягивать, прищипывать, соединять части, прижимая и сглаживая места скрепления. Развивать чувство формы и пропорций. </w:t>
      </w:r>
    </w:p>
    <w:p w:rsidR="00C822A3" w:rsidRPr="00C822A3" w:rsidRDefault="00C822A3" w:rsidP="00C822A3">
      <w:pPr>
        <w:tabs>
          <w:tab w:val="left" w:pos="380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sz w:val="28"/>
          <w:szCs w:val="28"/>
        </w:rPr>
        <w:t>Воспитывать любознательность, самостоятельность.</w:t>
      </w:r>
    </w:p>
    <w:p w:rsidR="00C822A3" w:rsidRPr="00C822A3" w:rsidRDefault="00C822A3" w:rsidP="00C822A3">
      <w:pPr>
        <w:tabs>
          <w:tab w:val="left" w:pos="380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22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 wp14:anchorId="3EEE4399" wp14:editId="55A42803">
            <wp:simplePos x="0" y="0"/>
            <wp:positionH relativeFrom="column">
              <wp:posOffset>952500</wp:posOffset>
            </wp:positionH>
            <wp:positionV relativeFrom="paragraph">
              <wp:posOffset>227965</wp:posOffset>
            </wp:positionV>
            <wp:extent cx="3533140" cy="1896745"/>
            <wp:effectExtent l="57150" t="57150" r="48260" b="65405"/>
            <wp:wrapThrough wrapText="bothSides">
              <wp:wrapPolygon edited="0">
                <wp:start x="-349" y="-651"/>
                <wp:lineTo x="-349" y="22128"/>
                <wp:lineTo x="21779" y="22128"/>
                <wp:lineTo x="21779" y="-651"/>
                <wp:lineTo x="-349" y="-651"/>
              </wp:wrapPolygon>
            </wp:wrapThrough>
            <wp:docPr id="11" name="Рисунок 11" descr="https://palenova-dmdou18.edumsko.ru/uploads/37400/37331/section/810338/pti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lenova-dmdou18.edumsko.ru/uploads/37400/37331/section/810338/ptich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1" t="31375" r="9633" b="16064"/>
                    <a:stretch/>
                  </pic:blipFill>
                  <pic:spPr bwMode="auto">
                    <a:xfrm>
                      <a:off x="0" y="0"/>
                      <a:ext cx="3533140" cy="189674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22A3" w:rsidRPr="00C8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A3"/>
    <w:rsid w:val="00AF4F79"/>
    <w:rsid w:val="00C8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2021-04-18T08:33:00Z</dcterms:created>
  <dcterms:modified xsi:type="dcterms:W3CDTF">2021-04-18T08:43:00Z</dcterms:modified>
</cp:coreProperties>
</file>